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50" w:rsidRPr="00E138A2" w:rsidRDefault="00535250" w:rsidP="005352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 ОБРАЗОВАНИЯ </w:t>
      </w:r>
      <w:r w:rsidR="00505A56" w:rsidRPr="00E1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НАУКИ </w:t>
      </w:r>
      <w:r w:rsidRPr="00E1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МОСКВЫ</w:t>
      </w:r>
    </w:p>
    <w:p w:rsidR="00535250" w:rsidRPr="00E138A2" w:rsidRDefault="00535250" w:rsidP="005352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138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ГОСУДАРСТВЕННОЕ БЮДЖЕТНОЕ ОБЩЕОБРАЗОВАТЕЛЬНОЕ УЧРЕЖДЕНИЕ ГОРОДА МОСКВЫ</w:t>
      </w:r>
    </w:p>
    <w:p w:rsidR="00535250" w:rsidRPr="00E138A2" w:rsidRDefault="00535250" w:rsidP="005352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138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«ШКОЛА № 236 ИМЕНИ ГЕРОЯ СОВЕТСКОГО СОЮЗА </w:t>
      </w:r>
    </w:p>
    <w:p w:rsidR="00535250" w:rsidRPr="00E138A2" w:rsidRDefault="00535250" w:rsidP="005352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138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Г.И. ЩЕДРИНА»</w:t>
      </w:r>
    </w:p>
    <w:p w:rsidR="00535250" w:rsidRPr="00E138A2" w:rsidRDefault="00535250" w:rsidP="0053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250" w:rsidRPr="006B6C30" w:rsidRDefault="00535250" w:rsidP="00535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6B2" w:rsidRDefault="008576B2" w:rsidP="00535250">
      <w:pPr>
        <w:pStyle w:val="31"/>
        <w:rPr>
          <w:rFonts w:ascii="Times New Roman" w:hAnsi="Times New Roman"/>
          <w:b/>
          <w:sz w:val="2"/>
          <w:szCs w:val="2"/>
        </w:rPr>
      </w:pPr>
    </w:p>
    <w:p w:rsidR="008576B2" w:rsidRDefault="008576B2" w:rsidP="008576B2">
      <w:pPr>
        <w:rPr>
          <w:lang w:eastAsia="ru-RU"/>
        </w:rPr>
      </w:pPr>
    </w:p>
    <w:p w:rsidR="00535250" w:rsidRPr="00E138A2" w:rsidRDefault="00FE2E05" w:rsidP="00FE2E05">
      <w:pPr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E138A2">
        <w:rPr>
          <w:rFonts w:ascii="Times New Roman" w:hAnsi="Times New Roman" w:cs="Times New Roman"/>
          <w:b/>
          <w:sz w:val="32"/>
          <w:szCs w:val="28"/>
          <w:lang w:eastAsia="ru-RU"/>
        </w:rPr>
        <w:t>Конкурс «Журналист года»</w:t>
      </w:r>
    </w:p>
    <w:p w:rsidR="00FE2E05" w:rsidRDefault="00FE2E05" w:rsidP="00FE2E0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2E05" w:rsidRDefault="00FE2E05" w:rsidP="00FE2E0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2E05" w:rsidRPr="00FE2E05" w:rsidRDefault="00FE2E05" w:rsidP="00FE2E0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Павлич Динара Ильдаровна, учитель английского языка, ответственный за </w:t>
      </w:r>
      <w:r w:rsidRPr="00FE2E05">
        <w:rPr>
          <w:rFonts w:ascii="Times New Roman" w:hAnsi="Times New Roman" w:cs="Times New Roman"/>
          <w:sz w:val="28"/>
          <w:szCs w:val="28"/>
          <w:lang w:eastAsia="ru-RU"/>
        </w:rPr>
        <w:t>реализацию проекта «</w:t>
      </w:r>
      <w:proofErr w:type="spellStart"/>
      <w:r w:rsidRPr="00FE2E05">
        <w:rPr>
          <w:rFonts w:ascii="Times New Roman" w:hAnsi="Times New Roman" w:cs="Times New Roman"/>
          <w:sz w:val="28"/>
          <w:szCs w:val="28"/>
          <w:lang w:eastAsia="ru-RU"/>
        </w:rPr>
        <w:t>Медиавертикаль</w:t>
      </w:r>
      <w:proofErr w:type="spellEnd"/>
      <w:r w:rsidRPr="00FE2E05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E2E05" w:rsidRDefault="00FE2E05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E05">
        <w:rPr>
          <w:rFonts w:ascii="Times New Roman" w:hAnsi="Times New Roman" w:cs="Times New Roman"/>
          <w:sz w:val="28"/>
          <w:szCs w:val="28"/>
          <w:lang w:eastAsia="ru-RU"/>
        </w:rPr>
        <w:t xml:space="preserve">Жукова Анна Александровна, учитель информатики, </w:t>
      </w:r>
      <w:r w:rsidRPr="00FE2E0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твенный за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реализацию  проекта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FE2E05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Инженерный класс в московской школе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E2E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2E05" w:rsidRDefault="00FE2E05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E05" w:rsidRDefault="00FE2E05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E05" w:rsidRDefault="00FE2E05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E05" w:rsidRDefault="00FE2E05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E05" w:rsidRDefault="00FE2E05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E05" w:rsidRDefault="00FE2E05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E05" w:rsidRDefault="00FE2E05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38A2" w:rsidRDefault="00E138A2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38A2" w:rsidRDefault="00E138A2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38A2" w:rsidRDefault="00E138A2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38A2" w:rsidRDefault="00E138A2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38A2" w:rsidRDefault="00E138A2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38A2" w:rsidRDefault="00E138A2" w:rsidP="00FE2E0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E05" w:rsidRDefault="00E138A2" w:rsidP="00E138A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Москва, 2022 год.</w:t>
      </w:r>
    </w:p>
    <w:p w:rsidR="00E138A2" w:rsidRDefault="00E138A2" w:rsidP="00E138A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FE2E05" w:rsidRPr="00737E1A" w:rsidRDefault="00506E05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1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 практики – </w:t>
      </w:r>
      <w:r w:rsidRPr="00737E1A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актуальную педагогическую практику в сфере медиа, развивающую у учащихся нужные компетенции. </w:t>
      </w:r>
    </w:p>
    <w:p w:rsidR="00506E05" w:rsidRPr="00737E1A" w:rsidRDefault="00506E05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1A">
        <w:rPr>
          <w:rFonts w:ascii="Times New Roman" w:hAnsi="Times New Roman" w:cs="Times New Roman"/>
          <w:sz w:val="28"/>
          <w:szCs w:val="28"/>
          <w:lang w:eastAsia="ru-RU"/>
        </w:rPr>
        <w:t xml:space="preserve">Для реализации цели были поставлены следующие </w:t>
      </w:r>
      <w:r w:rsidRPr="00737E1A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737E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06E05" w:rsidRPr="00737E1A" w:rsidRDefault="00506E05" w:rsidP="00737E1A">
      <w:pPr>
        <w:pStyle w:val="af3"/>
        <w:numPr>
          <w:ilvl w:val="1"/>
          <w:numId w:val="1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и эмоционального интеллекта у учащихся </w:t>
      </w:r>
      <w:r w:rsidRPr="00737E1A">
        <w:rPr>
          <w:rFonts w:ascii="Times New Roman" w:hAnsi="Times New Roman" w:cs="Times New Roman"/>
          <w:sz w:val="28"/>
          <w:szCs w:val="28"/>
        </w:rPr>
        <w:t>7</w:t>
      </w:r>
      <w:r w:rsidRPr="00737E1A">
        <w:rPr>
          <w:rFonts w:ascii="Times New Roman" w:hAnsi="Times New Roman" w:cs="Times New Roman"/>
          <w:sz w:val="28"/>
          <w:szCs w:val="28"/>
        </w:rPr>
        <w:t>-9 классов;</w:t>
      </w:r>
    </w:p>
    <w:p w:rsidR="00506E05" w:rsidRPr="00737E1A" w:rsidRDefault="00506E05" w:rsidP="00737E1A">
      <w:pPr>
        <w:pStyle w:val="af3"/>
        <w:numPr>
          <w:ilvl w:val="1"/>
          <w:numId w:val="1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 xml:space="preserve">Развитие у учащихся </w:t>
      </w:r>
      <w:r w:rsidRPr="00737E1A">
        <w:rPr>
          <w:rFonts w:ascii="Times New Roman" w:hAnsi="Times New Roman" w:cs="Times New Roman"/>
          <w:sz w:val="28"/>
          <w:szCs w:val="28"/>
        </w:rPr>
        <w:t>7</w:t>
      </w:r>
      <w:r w:rsidRPr="00737E1A">
        <w:rPr>
          <w:rFonts w:ascii="Times New Roman" w:hAnsi="Times New Roman" w:cs="Times New Roman"/>
          <w:sz w:val="28"/>
          <w:szCs w:val="28"/>
        </w:rPr>
        <w:t>-9 классов способностей к деятельности в сфере медиа, включая разные ее аспекты для полного погружения в профессию;</w:t>
      </w:r>
    </w:p>
    <w:p w:rsidR="00506E05" w:rsidRPr="00737E1A" w:rsidRDefault="00506E05" w:rsidP="00737E1A">
      <w:pPr>
        <w:pStyle w:val="af3"/>
        <w:numPr>
          <w:ilvl w:val="1"/>
          <w:numId w:val="1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>Выявление одаренных детей, вовлеченных в сферу медиа и желающих связать с ней будущее;</w:t>
      </w:r>
    </w:p>
    <w:p w:rsidR="00506E05" w:rsidRPr="00737E1A" w:rsidRDefault="00506E05" w:rsidP="00737E1A">
      <w:pPr>
        <w:pStyle w:val="af3"/>
        <w:numPr>
          <w:ilvl w:val="1"/>
          <w:numId w:val="1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 xml:space="preserve">Формирование позитивного имиджа деятельности в сфере медиа путем привлечения к работе с детьми лидеров мнений. </w:t>
      </w:r>
    </w:p>
    <w:p w:rsidR="00506E05" w:rsidRPr="00737E1A" w:rsidRDefault="00506E05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b/>
          <w:sz w:val="28"/>
          <w:szCs w:val="28"/>
        </w:rPr>
        <w:t>Основные этапы</w:t>
      </w:r>
      <w:r w:rsidRPr="00737E1A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506E05" w:rsidRPr="00737E1A" w:rsidRDefault="00506E05" w:rsidP="00737E1A">
      <w:pPr>
        <w:pStyle w:val="af3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>Постановка целей и задач конкурса, сроков реализации;</w:t>
      </w:r>
    </w:p>
    <w:p w:rsidR="00506E05" w:rsidRPr="00737E1A" w:rsidRDefault="00506E05" w:rsidP="00737E1A">
      <w:pPr>
        <w:pStyle w:val="af3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>Разработка положения конкурса;</w:t>
      </w:r>
    </w:p>
    <w:p w:rsidR="00506E05" w:rsidRPr="00737E1A" w:rsidRDefault="00506E05" w:rsidP="00737E1A">
      <w:pPr>
        <w:pStyle w:val="af3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>Переговоры с интересными людьми, готовыми принять участие в конкурсе и дать интервью, нахождение такого человека;</w:t>
      </w:r>
    </w:p>
    <w:p w:rsidR="00506E05" w:rsidRPr="00737E1A" w:rsidRDefault="00506E05" w:rsidP="00737E1A">
      <w:pPr>
        <w:pStyle w:val="af3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>Информирование учащихся и их законных представителей о сроках проведения, целях, задачах конкурса;</w:t>
      </w:r>
    </w:p>
    <w:p w:rsidR="00506E05" w:rsidRPr="00737E1A" w:rsidRDefault="00506E05" w:rsidP="00737E1A">
      <w:pPr>
        <w:pStyle w:val="af3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>Работа с возражениями, педагогическая работа с целью мотивации к участию;</w:t>
      </w:r>
    </w:p>
    <w:p w:rsidR="00506E05" w:rsidRPr="00737E1A" w:rsidRDefault="00506E05" w:rsidP="00737E1A">
      <w:pPr>
        <w:pStyle w:val="af3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>Помощь учащимся в подготовке работ;</w:t>
      </w:r>
    </w:p>
    <w:p w:rsidR="00506E05" w:rsidRPr="00737E1A" w:rsidRDefault="00506E05" w:rsidP="00737E1A">
      <w:pPr>
        <w:pStyle w:val="af3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>Экспертиза работ экспертным жюри;</w:t>
      </w:r>
    </w:p>
    <w:p w:rsidR="00506E05" w:rsidRPr="00737E1A" w:rsidRDefault="00506E05" w:rsidP="00737E1A">
      <w:pPr>
        <w:pStyle w:val="af3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>Торжественное объявление победителя;</w:t>
      </w:r>
    </w:p>
    <w:p w:rsidR="00506E05" w:rsidRPr="00737E1A" w:rsidRDefault="00506E05" w:rsidP="00737E1A">
      <w:pPr>
        <w:pStyle w:val="af3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>Подготовка победителя к интервью с интересным человеком;</w:t>
      </w:r>
    </w:p>
    <w:p w:rsidR="00506E05" w:rsidRPr="00737E1A" w:rsidRDefault="00506E05" w:rsidP="00737E1A">
      <w:pPr>
        <w:pStyle w:val="af3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 xml:space="preserve"> Запись интервью;</w:t>
      </w:r>
    </w:p>
    <w:p w:rsidR="00506E05" w:rsidRPr="00737E1A" w:rsidRDefault="00506E05" w:rsidP="00737E1A">
      <w:pPr>
        <w:pStyle w:val="af3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 xml:space="preserve"> Апробация результатов. </w:t>
      </w:r>
    </w:p>
    <w:p w:rsidR="00AC06AB" w:rsidRPr="00737E1A" w:rsidRDefault="00BC0E4D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  <w:r w:rsidRPr="00737E1A">
        <w:rPr>
          <w:rFonts w:ascii="Times New Roman" w:hAnsi="Times New Roman" w:cs="Times New Roman"/>
          <w:sz w:val="28"/>
          <w:szCs w:val="28"/>
        </w:rPr>
        <w:t xml:space="preserve"> – положение </w:t>
      </w:r>
      <w:r w:rsidR="00AC06AB" w:rsidRPr="00737E1A">
        <w:rPr>
          <w:rFonts w:ascii="Times New Roman" w:hAnsi="Times New Roman" w:cs="Times New Roman"/>
          <w:sz w:val="28"/>
          <w:szCs w:val="28"/>
        </w:rPr>
        <w:t xml:space="preserve">конкурса, ссылка: </w:t>
      </w:r>
      <w:hyperlink r:id="rId5" w:history="1">
        <w:r w:rsidR="00AC06AB" w:rsidRPr="00737E1A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https://disk.yandex.ru/d/TjwSoRj_55EaOw</w:t>
        </w:r>
      </w:hyperlink>
    </w:p>
    <w:p w:rsidR="00BC0E4D" w:rsidRPr="00737E1A" w:rsidRDefault="00506E05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b/>
          <w:sz w:val="28"/>
          <w:szCs w:val="28"/>
        </w:rPr>
        <w:lastRenderedPageBreak/>
        <w:t>По результатам</w:t>
      </w:r>
      <w:r w:rsidRPr="00737E1A">
        <w:rPr>
          <w:rFonts w:ascii="Times New Roman" w:hAnsi="Times New Roman" w:cs="Times New Roman"/>
          <w:sz w:val="28"/>
          <w:szCs w:val="28"/>
        </w:rPr>
        <w:t xml:space="preserve"> проведения конкурса в 2021 – 2022 учебном году было проведено интервью с профессиональным журналистом, создателем авторских туров по Москве, Ксенией Барских, интервью проводила ученица школы </w:t>
      </w:r>
      <w:proofErr w:type="spellStart"/>
      <w:r w:rsidRPr="00737E1A">
        <w:rPr>
          <w:rFonts w:ascii="Times New Roman" w:hAnsi="Times New Roman" w:cs="Times New Roman"/>
          <w:sz w:val="28"/>
          <w:szCs w:val="28"/>
        </w:rPr>
        <w:t>Торопина</w:t>
      </w:r>
      <w:proofErr w:type="spellEnd"/>
      <w:r w:rsidRPr="00737E1A">
        <w:rPr>
          <w:rFonts w:ascii="Times New Roman" w:hAnsi="Times New Roman" w:cs="Times New Roman"/>
          <w:sz w:val="28"/>
          <w:szCs w:val="28"/>
        </w:rPr>
        <w:t xml:space="preserve"> Ангелина, так как она выиграла конкурс в прошлом учебном году. </w:t>
      </w:r>
      <w:r w:rsidR="00BC0E4D" w:rsidRPr="00737E1A">
        <w:rPr>
          <w:rFonts w:ascii="Times New Roman" w:hAnsi="Times New Roman" w:cs="Times New Roman"/>
          <w:sz w:val="28"/>
          <w:szCs w:val="28"/>
        </w:rPr>
        <w:t>В 2022 – 2023 учебном году планируется интервью с Панченко Анастасией, профессиональным психологом, автором собственных методик и курсов по психологии. Также результатом работы является участие в конференции «Наука для жизни», где нам удалось пройти в финал в секции «Тележурналистика» (</w:t>
      </w:r>
      <w:proofErr w:type="spellStart"/>
      <w:r w:rsidR="00BC0E4D" w:rsidRPr="00737E1A">
        <w:rPr>
          <w:rFonts w:ascii="Times New Roman" w:hAnsi="Times New Roman" w:cs="Times New Roman"/>
          <w:sz w:val="28"/>
          <w:szCs w:val="28"/>
        </w:rPr>
        <w:t>Торопина</w:t>
      </w:r>
      <w:proofErr w:type="spellEnd"/>
      <w:r w:rsidR="00BC0E4D" w:rsidRPr="00737E1A">
        <w:rPr>
          <w:rFonts w:ascii="Times New Roman" w:hAnsi="Times New Roman" w:cs="Times New Roman"/>
          <w:sz w:val="28"/>
          <w:szCs w:val="28"/>
        </w:rPr>
        <w:t xml:space="preserve"> А.), а также в финал в секции «Город как </w:t>
      </w:r>
      <w:proofErr w:type="spellStart"/>
      <w:r w:rsidR="00BC0E4D" w:rsidRPr="00737E1A">
        <w:rPr>
          <w:rFonts w:ascii="Times New Roman" w:hAnsi="Times New Roman" w:cs="Times New Roman"/>
          <w:sz w:val="28"/>
          <w:szCs w:val="28"/>
        </w:rPr>
        <w:t>медиаплощадка</w:t>
      </w:r>
      <w:proofErr w:type="spellEnd"/>
      <w:r w:rsidR="00BC0E4D" w:rsidRPr="00737E1A">
        <w:rPr>
          <w:rFonts w:ascii="Times New Roman" w:hAnsi="Times New Roman" w:cs="Times New Roman"/>
          <w:sz w:val="28"/>
          <w:szCs w:val="28"/>
        </w:rPr>
        <w:t>: опыт реализации проекта «</w:t>
      </w:r>
      <w:proofErr w:type="spellStart"/>
      <w:r w:rsidR="00BC0E4D" w:rsidRPr="00737E1A">
        <w:rPr>
          <w:rFonts w:ascii="Times New Roman" w:hAnsi="Times New Roman" w:cs="Times New Roman"/>
          <w:sz w:val="28"/>
          <w:szCs w:val="28"/>
        </w:rPr>
        <w:t>Медиакласс</w:t>
      </w:r>
      <w:proofErr w:type="spellEnd"/>
      <w:r w:rsidR="00BC0E4D" w:rsidRPr="00737E1A">
        <w:rPr>
          <w:rFonts w:ascii="Times New Roman" w:hAnsi="Times New Roman" w:cs="Times New Roman"/>
          <w:sz w:val="28"/>
          <w:szCs w:val="28"/>
        </w:rPr>
        <w:t xml:space="preserve"> в московской школе» (Павлич Д.).</w:t>
      </w:r>
    </w:p>
    <w:p w:rsidR="00BC0E4D" w:rsidRPr="00737E1A" w:rsidRDefault="00BC0E4D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E1A">
        <w:rPr>
          <w:rFonts w:ascii="Times New Roman" w:hAnsi="Times New Roman" w:cs="Times New Roman"/>
          <w:b/>
          <w:sz w:val="28"/>
          <w:szCs w:val="28"/>
        </w:rPr>
        <w:t xml:space="preserve">Практическое значение. </w:t>
      </w:r>
    </w:p>
    <w:p w:rsidR="00000000" w:rsidRPr="00737E1A" w:rsidRDefault="00737E1A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очень актуально владение навыками сбора, обработки и трансляции информации. Формирование массовой </w:t>
      </w:r>
      <w:proofErr w:type="spellStart"/>
      <w:r w:rsidRPr="00737E1A">
        <w:rPr>
          <w:rFonts w:ascii="Times New Roman" w:hAnsi="Times New Roman" w:cs="Times New Roman"/>
          <w:bCs/>
          <w:sz w:val="28"/>
          <w:szCs w:val="28"/>
        </w:rPr>
        <w:t>медиаграмотности</w:t>
      </w:r>
      <w:proofErr w:type="spellEnd"/>
      <w:r w:rsidRPr="00737E1A">
        <w:rPr>
          <w:rFonts w:ascii="Times New Roman" w:hAnsi="Times New Roman" w:cs="Times New Roman"/>
          <w:bCs/>
          <w:sz w:val="28"/>
          <w:szCs w:val="28"/>
        </w:rPr>
        <w:t xml:space="preserve"> среди детей – важная педагогическая задача, так как это по</w:t>
      </w:r>
      <w:r w:rsidRPr="00737E1A">
        <w:rPr>
          <w:rFonts w:ascii="Times New Roman" w:hAnsi="Times New Roman" w:cs="Times New Roman"/>
          <w:bCs/>
          <w:sz w:val="28"/>
          <w:szCs w:val="28"/>
        </w:rPr>
        <w:t xml:space="preserve">зволит ребенку чувствовать себе уверенно в будущем, владеть компетенциями, необходимыми для успешного взаимодействия в рамках как профессиональной, так и бытовой деятельности. </w:t>
      </w:r>
      <w:r w:rsidR="00BC0E4D" w:rsidRPr="00737E1A">
        <w:rPr>
          <w:rFonts w:ascii="Times New Roman" w:hAnsi="Times New Roman" w:cs="Times New Roman"/>
          <w:bCs/>
          <w:sz w:val="28"/>
          <w:szCs w:val="28"/>
        </w:rPr>
        <w:t>Т</w:t>
      </w:r>
      <w:r w:rsidRPr="00737E1A">
        <w:rPr>
          <w:rFonts w:ascii="Times New Roman" w:hAnsi="Times New Roman" w:cs="Times New Roman"/>
          <w:bCs/>
          <w:sz w:val="28"/>
          <w:szCs w:val="28"/>
        </w:rPr>
        <w:t>акая деятельность не только отвечает современным реалиям, но и способствует всестороннему развитию личности, включая</w:t>
      </w:r>
      <w:r w:rsidRPr="00737E1A">
        <w:rPr>
          <w:rFonts w:ascii="Times New Roman" w:hAnsi="Times New Roman" w:cs="Times New Roman"/>
          <w:bCs/>
          <w:sz w:val="28"/>
          <w:szCs w:val="28"/>
        </w:rPr>
        <w:t xml:space="preserve"> творческие способности ребенка, </w:t>
      </w:r>
      <w:proofErr w:type="spellStart"/>
      <w:r w:rsidRPr="00737E1A">
        <w:rPr>
          <w:rFonts w:ascii="Times New Roman" w:hAnsi="Times New Roman" w:cs="Times New Roman"/>
          <w:bCs/>
          <w:sz w:val="28"/>
          <w:szCs w:val="28"/>
        </w:rPr>
        <w:t>soft</w:t>
      </w:r>
      <w:proofErr w:type="spellEnd"/>
      <w:r w:rsidRPr="00737E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7E1A">
        <w:rPr>
          <w:rFonts w:ascii="Times New Roman" w:hAnsi="Times New Roman" w:cs="Times New Roman"/>
          <w:bCs/>
          <w:sz w:val="28"/>
          <w:szCs w:val="28"/>
        </w:rPr>
        <w:t>skills</w:t>
      </w:r>
      <w:proofErr w:type="spellEnd"/>
      <w:r w:rsidRPr="00737E1A">
        <w:rPr>
          <w:rFonts w:ascii="Times New Roman" w:hAnsi="Times New Roman" w:cs="Times New Roman"/>
          <w:bCs/>
          <w:sz w:val="28"/>
          <w:szCs w:val="28"/>
        </w:rPr>
        <w:t xml:space="preserve">, критического мышления. Исходя из вышесказанного был разработан конкурс прикладного характера, чтобы обеспечить максимальную вовлеченность детей в процесс. </w:t>
      </w:r>
    </w:p>
    <w:p w:rsidR="00BC0E4D" w:rsidRPr="00737E1A" w:rsidRDefault="00BC0E4D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E1A">
        <w:rPr>
          <w:rFonts w:ascii="Times New Roman" w:hAnsi="Times New Roman" w:cs="Times New Roman"/>
          <w:b/>
          <w:sz w:val="28"/>
          <w:szCs w:val="28"/>
        </w:rPr>
        <w:t xml:space="preserve">Перспективы развития. </w:t>
      </w:r>
    </w:p>
    <w:p w:rsidR="00BC0E4D" w:rsidRPr="00737E1A" w:rsidRDefault="00BC0E4D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A">
        <w:rPr>
          <w:rFonts w:ascii="Times New Roman" w:hAnsi="Times New Roman" w:cs="Times New Roman"/>
          <w:sz w:val="28"/>
          <w:szCs w:val="28"/>
        </w:rPr>
        <w:t xml:space="preserve">В рамках нашей школы мы видим перспективу в том, что конкурс станет ежегодным, в результате дети будут развивать свои компетенции в сфере медиа, а также получится серия интересных мотивирующих интервью, которые можно тиражировать на различных площадках, в том числе города. </w:t>
      </w:r>
    </w:p>
    <w:p w:rsidR="00506E05" w:rsidRPr="00737E1A" w:rsidRDefault="00AC06AB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E1A">
        <w:rPr>
          <w:rFonts w:ascii="Times New Roman" w:hAnsi="Times New Roman" w:cs="Times New Roman"/>
          <w:b/>
          <w:sz w:val="28"/>
          <w:szCs w:val="28"/>
          <w:lang w:eastAsia="ru-RU"/>
        </w:rPr>
        <w:t>Трансляция опыта реализации.</w:t>
      </w:r>
    </w:p>
    <w:p w:rsidR="00AC06AB" w:rsidRPr="00737E1A" w:rsidRDefault="00AC06AB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E1A">
        <w:lastRenderedPageBreak/>
        <w:br/>
      </w:r>
      <w:hyperlink r:id="rId6" w:history="1">
        <w:r w:rsidRPr="00737E1A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https://drive.google.com/file/d/1GkXFRT8aDlNrKEBb7SgtK18oP0KtqgbD/view?usp=drivesdk</w:t>
        </w:r>
      </w:hyperlink>
    </w:p>
    <w:p w:rsidR="00AC06AB" w:rsidRPr="00737E1A" w:rsidRDefault="00AC06AB" w:rsidP="00737E1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E1A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 на интервью</w:t>
      </w:r>
    </w:p>
    <w:sectPr w:rsidR="00AC06AB" w:rsidRPr="00737E1A" w:rsidSect="00E138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00D3A"/>
    <w:multiLevelType w:val="hybridMultilevel"/>
    <w:tmpl w:val="6B40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8733B"/>
    <w:multiLevelType w:val="multilevel"/>
    <w:tmpl w:val="FADE9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EastAsia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B1B45C4"/>
    <w:multiLevelType w:val="hybridMultilevel"/>
    <w:tmpl w:val="8CC274B2"/>
    <w:lvl w:ilvl="0" w:tplc="38488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2F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C2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85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0F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89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22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8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A43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50"/>
    <w:rsid w:val="0007336B"/>
    <w:rsid w:val="00333EB2"/>
    <w:rsid w:val="00505A56"/>
    <w:rsid w:val="00506E05"/>
    <w:rsid w:val="00535250"/>
    <w:rsid w:val="006331C3"/>
    <w:rsid w:val="00737E1A"/>
    <w:rsid w:val="00782452"/>
    <w:rsid w:val="008576B2"/>
    <w:rsid w:val="008721AF"/>
    <w:rsid w:val="00AC06AB"/>
    <w:rsid w:val="00B82F49"/>
    <w:rsid w:val="00BC0E4D"/>
    <w:rsid w:val="00CC553C"/>
    <w:rsid w:val="00D7081B"/>
    <w:rsid w:val="00DA3DEC"/>
    <w:rsid w:val="00DD666F"/>
    <w:rsid w:val="00E138A2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913C"/>
  <w15:docId w15:val="{E1E8A3B3-AE89-4186-B6E3-38C009FB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05"/>
  </w:style>
  <w:style w:type="paragraph" w:styleId="1">
    <w:name w:val="heading 1"/>
    <w:basedOn w:val="a"/>
    <w:next w:val="a"/>
    <w:link w:val="10"/>
    <w:uiPriority w:val="9"/>
    <w:qFormat/>
    <w:rsid w:val="00506E05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E0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0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E0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E0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E0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E0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E0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E0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35250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35250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6E0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6E05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06E05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06E05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6E05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06E05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06E05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506E05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506E05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06E0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06E0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506E0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506E0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06E05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506E05"/>
    <w:rPr>
      <w:b/>
      <w:bCs/>
    </w:rPr>
  </w:style>
  <w:style w:type="character" w:styleId="a9">
    <w:name w:val="Emphasis"/>
    <w:basedOn w:val="a0"/>
    <w:uiPriority w:val="20"/>
    <w:qFormat/>
    <w:rsid w:val="00506E05"/>
    <w:rPr>
      <w:i/>
      <w:iCs/>
      <w:color w:val="000000" w:themeColor="text1"/>
    </w:rPr>
  </w:style>
  <w:style w:type="paragraph" w:styleId="aa">
    <w:name w:val="No Spacing"/>
    <w:uiPriority w:val="1"/>
    <w:qFormat/>
    <w:rsid w:val="00506E0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06E0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06E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06E05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506E05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506E05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506E05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">
    <w:name w:val="Subtle Reference"/>
    <w:basedOn w:val="a0"/>
    <w:uiPriority w:val="31"/>
    <w:qFormat/>
    <w:rsid w:val="00506E0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506E05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506E05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506E05"/>
    <w:pPr>
      <w:outlineLvl w:val="9"/>
    </w:pPr>
  </w:style>
  <w:style w:type="paragraph" w:styleId="af3">
    <w:name w:val="List Paragraph"/>
    <w:basedOn w:val="a"/>
    <w:uiPriority w:val="34"/>
    <w:qFormat/>
    <w:rsid w:val="00506E05"/>
    <w:pPr>
      <w:spacing w:after="200"/>
      <w:ind w:left="720"/>
      <w:contextualSpacing/>
    </w:pPr>
    <w:rPr>
      <w:rFonts w:eastAsiaTheme="minorHAnsi"/>
      <w:sz w:val="22"/>
      <w:szCs w:val="22"/>
    </w:rPr>
  </w:style>
  <w:style w:type="character" w:styleId="af4">
    <w:name w:val="Hyperlink"/>
    <w:basedOn w:val="a0"/>
    <w:uiPriority w:val="99"/>
    <w:unhideWhenUsed/>
    <w:rsid w:val="00AC0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0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GkXFRT8aDlNrKEBb7SgtK18oP0KtqgbD/view?usp=drivesdk" TargetMode="External"/><Relationship Id="rId5" Type="http://schemas.openxmlformats.org/officeDocument/2006/relationships/hyperlink" Target="https://disk.yandex.ru/d/TjwSoRj_55Ea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Павлич Динара Ильдаровна</cp:lastModifiedBy>
  <cp:revision>2</cp:revision>
  <cp:lastPrinted>2019-06-25T09:11:00Z</cp:lastPrinted>
  <dcterms:created xsi:type="dcterms:W3CDTF">2023-01-08T11:34:00Z</dcterms:created>
  <dcterms:modified xsi:type="dcterms:W3CDTF">2023-01-08T11:34:00Z</dcterms:modified>
</cp:coreProperties>
</file>